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ECD" w:rsidRDefault="00553ECD" w:rsidP="00700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28B" w:rsidRPr="00D5028B" w:rsidRDefault="00D5028B" w:rsidP="00D5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8B">
        <w:rPr>
          <w:rFonts w:ascii="Times New Roman" w:hAnsi="Times New Roman" w:cs="Times New Roman"/>
          <w:b/>
          <w:sz w:val="28"/>
          <w:szCs w:val="28"/>
          <w:lang w:val="mk-MK"/>
        </w:rPr>
        <w:t xml:space="preserve">ЛИСТА НА ПОНУДЕНИ СЛОБОДНИ ИЗБОРНИ ПРЕДМЕТИ  ЗА УЧЕБНАТА 2023 / 2024 ГОДИНА ЗА УЧЕНИЦИТЕ ОД ВТОРИОТ КЛАСИФИКАЦИОНЕН ПЕРИОД ( </w:t>
      </w:r>
      <w:r w:rsidRPr="00D5028B">
        <w:rPr>
          <w:rFonts w:ascii="Times New Roman" w:hAnsi="Times New Roman" w:cs="Times New Roman"/>
          <w:b/>
          <w:sz w:val="28"/>
          <w:szCs w:val="28"/>
        </w:rPr>
        <w:t xml:space="preserve">IV, V, VI </w:t>
      </w:r>
      <w:r w:rsidRPr="00D5028B">
        <w:rPr>
          <w:rFonts w:ascii="Times New Roman" w:hAnsi="Times New Roman" w:cs="Times New Roman"/>
          <w:b/>
          <w:sz w:val="28"/>
          <w:szCs w:val="28"/>
          <w:lang w:val="mk-MK"/>
        </w:rPr>
        <w:t xml:space="preserve">ОДД.) </w:t>
      </w:r>
      <w:r w:rsidR="00700775" w:rsidRPr="00D5028B">
        <w:rPr>
          <w:rFonts w:ascii="Times New Roman" w:hAnsi="Times New Roman" w:cs="Times New Roman"/>
          <w:b/>
          <w:sz w:val="28"/>
          <w:szCs w:val="28"/>
          <w:lang w:val="mk-MK"/>
        </w:rPr>
        <w:br/>
      </w:r>
    </w:p>
    <w:p w:rsidR="00700775" w:rsidRPr="00D5028B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700775" w:rsidRDefault="00700775" w:rsidP="00700775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00775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Имам права </w:t>
      </w:r>
    </w:p>
    <w:p w:rsidR="00D5028B" w:rsidRPr="00C304C6" w:rsidRDefault="00C304C6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Медиумска култура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Цртање / сликање / вајарство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Заштита на животната средина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Градинарство и хортикултура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Справување со природни катастрофи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Игри за разрешување конфликти </w:t>
      </w:r>
    </w:p>
    <w:p w:rsidR="00D5028B" w:rsidRPr="00C304C6" w:rsidRDefault="00D5028B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Емоционална писменост </w:t>
      </w:r>
    </w:p>
    <w:p w:rsidR="00D5028B" w:rsidRPr="00C304C6" w:rsidRDefault="00C304C6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Образование за животни вештини </w:t>
      </w:r>
    </w:p>
    <w:p w:rsidR="00C304C6" w:rsidRPr="00C304C6" w:rsidRDefault="00C304C6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Ракомет </w:t>
      </w:r>
    </w:p>
    <w:p w:rsidR="00C304C6" w:rsidRPr="00C304C6" w:rsidRDefault="00C304C6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Пинг – понг </w:t>
      </w:r>
    </w:p>
    <w:p w:rsidR="00C304C6" w:rsidRPr="00C304C6" w:rsidRDefault="00C304C6" w:rsidP="00700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C304C6">
        <w:rPr>
          <w:rFonts w:ascii="Times New Roman" w:hAnsi="Times New Roman" w:cs="Times New Roman"/>
          <w:sz w:val="28"/>
          <w:szCs w:val="28"/>
          <w:lang w:val="mk-MK"/>
        </w:rPr>
        <w:t xml:space="preserve">Шах </w:t>
      </w:r>
    </w:p>
    <w:p w:rsidR="00700775" w:rsidRDefault="00700775" w:rsidP="00700775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C304C6" w:rsidRDefault="00C304C6" w:rsidP="00700775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C304C6" w:rsidRPr="00C304C6" w:rsidRDefault="00C304C6" w:rsidP="00700775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700775" w:rsidRPr="00C304C6" w:rsidRDefault="00C304C6" w:rsidP="00C304C6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     </w:t>
      </w:r>
      <w:r w:rsidR="00700775" w:rsidRPr="00C304C6">
        <w:rPr>
          <w:rFonts w:ascii="Times New Roman" w:hAnsi="Times New Roman" w:cs="Times New Roman"/>
          <w:sz w:val="28"/>
          <w:szCs w:val="28"/>
          <w:lang w:val="mk-MK"/>
        </w:rPr>
        <w:t>Директор</w:t>
      </w:r>
      <w:r w:rsidR="00700775" w:rsidRPr="00C304C6">
        <w:rPr>
          <w:rFonts w:ascii="Times New Roman" w:hAnsi="Times New Roman" w:cs="Times New Roman"/>
          <w:sz w:val="28"/>
          <w:szCs w:val="28"/>
          <w:lang w:val="mk-MK"/>
        </w:rPr>
        <w:br/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  </w:t>
      </w:r>
      <w:r w:rsidRPr="00C304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</w:t>
      </w:r>
      <w:r w:rsidR="00700775" w:rsidRPr="00C304C6">
        <w:rPr>
          <w:rFonts w:ascii="Times New Roman" w:hAnsi="Times New Roman" w:cs="Times New Roman"/>
          <w:sz w:val="28"/>
          <w:szCs w:val="28"/>
          <w:lang w:val="mk-MK"/>
        </w:rPr>
        <w:t>Менче Николова</w:t>
      </w:r>
      <w:bookmarkStart w:id="0" w:name="_GoBack"/>
      <w:bookmarkEnd w:id="0"/>
    </w:p>
    <w:sectPr w:rsidR="00700775" w:rsidRPr="00C304C6" w:rsidSect="00AF77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8E" w:rsidRDefault="0063698E" w:rsidP="00553ECD">
      <w:pPr>
        <w:spacing w:after="0" w:line="240" w:lineRule="auto"/>
      </w:pPr>
      <w:r>
        <w:separator/>
      </w:r>
    </w:p>
  </w:endnote>
  <w:endnote w:type="continuationSeparator" w:id="1">
    <w:p w:rsidR="0063698E" w:rsidRDefault="0063698E" w:rsidP="0055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8E" w:rsidRDefault="0063698E" w:rsidP="00553ECD">
      <w:pPr>
        <w:spacing w:after="0" w:line="240" w:lineRule="auto"/>
      </w:pPr>
      <w:r>
        <w:separator/>
      </w:r>
    </w:p>
  </w:footnote>
  <w:footnote w:type="continuationSeparator" w:id="1">
    <w:p w:rsidR="0063698E" w:rsidRDefault="0063698E" w:rsidP="0055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CD" w:rsidRDefault="00553ECD" w:rsidP="00553ECD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1905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553ECD" w:rsidRDefault="00553ECD" w:rsidP="00553ECD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553ECD" w:rsidRDefault="00553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D3C"/>
    <w:multiLevelType w:val="hybridMultilevel"/>
    <w:tmpl w:val="AC7C7E14"/>
    <w:lvl w:ilvl="0" w:tplc="FB5C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07FB"/>
    <w:rsid w:val="000F6D92"/>
    <w:rsid w:val="002A796F"/>
    <w:rsid w:val="00487B0E"/>
    <w:rsid w:val="00553ECD"/>
    <w:rsid w:val="0063698E"/>
    <w:rsid w:val="00700775"/>
    <w:rsid w:val="007507FB"/>
    <w:rsid w:val="00865065"/>
    <w:rsid w:val="009613BF"/>
    <w:rsid w:val="00AF7717"/>
    <w:rsid w:val="00B329CB"/>
    <w:rsid w:val="00C304C6"/>
    <w:rsid w:val="00C7083D"/>
    <w:rsid w:val="00D5028B"/>
    <w:rsid w:val="00DE11BF"/>
    <w:rsid w:val="00E0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3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ECD"/>
  </w:style>
  <w:style w:type="paragraph" w:styleId="Footer">
    <w:name w:val="footer"/>
    <w:basedOn w:val="Normal"/>
    <w:link w:val="FooterChar"/>
    <w:uiPriority w:val="99"/>
    <w:semiHidden/>
    <w:unhideWhenUsed/>
    <w:rsid w:val="00553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School PC</cp:lastModifiedBy>
  <cp:revision>9</cp:revision>
  <dcterms:created xsi:type="dcterms:W3CDTF">2021-08-23T09:20:00Z</dcterms:created>
  <dcterms:modified xsi:type="dcterms:W3CDTF">2023-05-29T08:04:00Z</dcterms:modified>
</cp:coreProperties>
</file>